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4185EE0" w:rsidR="009739DF" w:rsidRPr="00D447A3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447A3">
        <w:rPr>
          <w:lang w:val="sr-Cyrl-RS"/>
        </w:rPr>
        <w:t>124/13/2025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F7985ED" w:rsidR="009739DF" w:rsidRPr="00D447A3" w:rsidRDefault="00D447A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Декаламит мазалица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BCE57CC" w:rsidR="009739DF" w:rsidRDefault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447A3">
              <w:rPr>
                <w:rFonts w:ascii="Times New Roman" w:eastAsia="Times New Roman" w:hAnsi="Times New Roman" w:cs="Times New Roman"/>
                <w:kern w:val="0"/>
              </w:rPr>
              <w:t>Декаламит мазалица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CFDAAAF" w:rsidR="009739DF" w:rsidRPr="00D447A3" w:rsidRDefault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A89E825" w:rsidR="009739DF" w:rsidRPr="00D447A3" w:rsidRDefault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C4629FA" w:rsidR="009739DF" w:rsidRPr="00D447A3" w:rsidRDefault="00D447A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Глава за мазалицу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A0816F6" w:rsidR="009739DF" w:rsidRPr="00D447A3" w:rsidRDefault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Равна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83043D4" w:rsidR="009739DF" w:rsidRPr="00D447A3" w:rsidRDefault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EA6F465" w:rsidR="009739DF" w:rsidRPr="00D447A3" w:rsidRDefault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447A3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56D71C1" w:rsidR="00D447A3" w:rsidRPr="00D447A3" w:rsidRDefault="00D447A3" w:rsidP="00D447A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Брзо изменљива спојка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F3756D3" w:rsidR="00D447A3" w:rsidRPr="00D447A3" w:rsidRDefault="00D447A3" w:rsidP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црево 8 мм- женска ½“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E9D2D98" w:rsidR="00D447A3" w:rsidRDefault="00D447A3" w:rsidP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9708FC"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C226E2C" w:rsidR="00D447A3" w:rsidRPr="00D447A3" w:rsidRDefault="00D447A3" w:rsidP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D447A3" w:rsidRDefault="00D447A3" w:rsidP="00D447A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D447A3" w:rsidRDefault="00D447A3" w:rsidP="00D447A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D447A3" w:rsidRDefault="00D447A3" w:rsidP="00D447A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447A3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89453AF" w:rsidR="00D447A3" w:rsidRDefault="00D447A3" w:rsidP="00D447A3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447A3">
              <w:rPr>
                <w:rFonts w:ascii="Times New Roman" w:eastAsia="Times New Roman" w:hAnsi="Times New Roman" w:cs="Times New Roman"/>
                <w:kern w:val="0"/>
              </w:rPr>
              <w:t>Брзо изменљива спојка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B918356" w:rsidR="00D447A3" w:rsidRPr="00D447A3" w:rsidRDefault="00D447A3" w:rsidP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навојем мушка ½“ цола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EEB18C8" w:rsidR="00D447A3" w:rsidRDefault="00D447A3" w:rsidP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9708FC"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FE96CB2" w:rsidR="00D447A3" w:rsidRPr="00D447A3" w:rsidRDefault="00D447A3" w:rsidP="00D447A3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D447A3" w:rsidRDefault="00D447A3" w:rsidP="00D447A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D447A3" w:rsidRDefault="00D447A3" w:rsidP="00D447A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D447A3" w:rsidRDefault="00D447A3" w:rsidP="00D447A3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3BA11AB3" w:rsidR="009739DF" w:rsidRPr="00377154" w:rsidRDefault="00377154" w:rsidP="0037715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 Прилог цртеж главе мазалице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6EC90" w14:textId="77777777" w:rsidR="005F56B9" w:rsidRDefault="005F56B9">
      <w:pPr>
        <w:spacing w:after="0" w:line="240" w:lineRule="auto"/>
      </w:pPr>
      <w:r>
        <w:separator/>
      </w:r>
    </w:p>
  </w:endnote>
  <w:endnote w:type="continuationSeparator" w:id="0">
    <w:p w14:paraId="22D6432E" w14:textId="77777777" w:rsidR="005F56B9" w:rsidRDefault="005F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FCEA" w14:textId="77777777" w:rsidR="005F56B9" w:rsidRDefault="005F56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0C3BCD" w14:textId="77777777" w:rsidR="005F56B9" w:rsidRDefault="005F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614014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257D6"/>
    <w:rsid w:val="0005760E"/>
    <w:rsid w:val="000B6B89"/>
    <w:rsid w:val="001C3136"/>
    <w:rsid w:val="00253FDA"/>
    <w:rsid w:val="002F6E32"/>
    <w:rsid w:val="00377154"/>
    <w:rsid w:val="00522566"/>
    <w:rsid w:val="005B283E"/>
    <w:rsid w:val="005D0974"/>
    <w:rsid w:val="005F56B9"/>
    <w:rsid w:val="009739DF"/>
    <w:rsid w:val="00AD5003"/>
    <w:rsid w:val="00D447A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2025-08-08T04:36:00Z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